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  <w:gridCol w:w="38"/>
      </w:tblGrid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Lucia </w:t>
            </w:r>
            <w:proofErr w:type="spellStart"/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Sciuto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           1K MURRAY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784555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proofErr w:type="spellStart"/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Chisari</w:t>
            </w:r>
            <w:proofErr w:type="spellEnd"/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Alessio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       1K MURRAY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Federica Condorelli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1F SIMPSON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Chiara Solarino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       IK MURRAY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Elena Saffo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             IK MURRAY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Nicolò </w:t>
            </w:r>
            <w:proofErr w:type="spellStart"/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Boccadifuoco</w:t>
            </w:r>
            <w:proofErr w:type="spellEnd"/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Bianca </w:t>
            </w:r>
            <w:proofErr w:type="spellStart"/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Trichini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       1K MURRAY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proofErr w:type="spellStart"/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Mariafrancesca</w:t>
            </w:r>
            <w:proofErr w:type="spellEnd"/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Fallica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IF SIMPSON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Ludovica Augugliaro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1A BROWN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Adriana Platania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      1A BROWN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Alessia Garrasi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        1L SIMPSON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Ilaria Failla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              1A BROWN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Alessia Francesca D'Amore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proofErr w:type="spellStart"/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Ilardi</w:t>
            </w:r>
            <w:proofErr w:type="spellEnd"/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Adriana Maria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IK MURRAY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Federica Romeo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      1K MURRAY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Maria Pia Andronico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1 A BROWN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Alessandra Di Marco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1 J GIBLIN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Fabrizio </w:t>
            </w:r>
            <w:proofErr w:type="spellStart"/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Patanè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        1 F SIMPSON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784555" w:rsidP="0032135C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7845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Gaia Agata Giunta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                                 1 H GILMORE</w:t>
            </w:r>
          </w:p>
        </w:tc>
      </w:tr>
      <w:tr w:rsidR="00784555" w:rsidRPr="00784555" w:rsidTr="00784555">
        <w:trPr>
          <w:gridAfter w:val="1"/>
          <w:wAfter w:w="38" w:type="dxa"/>
        </w:trPr>
        <w:tc>
          <w:tcPr>
            <w:tcW w:w="9778" w:type="dxa"/>
          </w:tcPr>
          <w:p w:rsidR="00784555" w:rsidRPr="00784555" w:rsidRDefault="000F1A7D" w:rsidP="00321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Costanzo </w:t>
            </w:r>
            <w:r w:rsidR="00784555" w:rsidRPr="00784555">
              <w:rPr>
                <w:sz w:val="24"/>
                <w:szCs w:val="24"/>
              </w:rPr>
              <w:t>Carlotta</w:t>
            </w:r>
          </w:p>
        </w:tc>
      </w:tr>
      <w:tr w:rsidR="00756259" w:rsidTr="00756259">
        <w:tc>
          <w:tcPr>
            <w:tcW w:w="9778" w:type="dxa"/>
            <w:gridSpan w:val="2"/>
          </w:tcPr>
          <w:p w:rsidR="00756259" w:rsidRDefault="00756259" w:rsidP="00784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Botta Giuseppe                                                      1K MURRAY</w:t>
            </w:r>
          </w:p>
        </w:tc>
      </w:tr>
      <w:tr w:rsidR="00756259" w:rsidTr="00756259">
        <w:tc>
          <w:tcPr>
            <w:tcW w:w="9778" w:type="dxa"/>
            <w:gridSpan w:val="2"/>
          </w:tcPr>
          <w:p w:rsidR="00756259" w:rsidRDefault="00756259" w:rsidP="00784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Ruta Chiara                                                              1H GILMORE</w:t>
            </w:r>
          </w:p>
        </w:tc>
      </w:tr>
      <w:tr w:rsidR="00756259" w:rsidTr="00756259">
        <w:tc>
          <w:tcPr>
            <w:tcW w:w="9778" w:type="dxa"/>
            <w:gridSpan w:val="2"/>
          </w:tcPr>
          <w:p w:rsidR="00756259" w:rsidRDefault="00756259" w:rsidP="00784555">
            <w:pPr>
              <w:rPr>
                <w:sz w:val="24"/>
                <w:szCs w:val="24"/>
              </w:rPr>
            </w:pPr>
          </w:p>
        </w:tc>
      </w:tr>
      <w:tr w:rsidR="00756259" w:rsidTr="00756259">
        <w:tc>
          <w:tcPr>
            <w:tcW w:w="9778" w:type="dxa"/>
            <w:gridSpan w:val="2"/>
          </w:tcPr>
          <w:p w:rsidR="00756259" w:rsidRDefault="00B86F38" w:rsidP="007845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Boccadifuoco</w:t>
            </w:r>
            <w:proofErr w:type="spellEnd"/>
            <w:r>
              <w:rPr>
                <w:sz w:val="24"/>
                <w:szCs w:val="24"/>
              </w:rPr>
              <w:t>, Costanzo e D’Amore….</w:t>
            </w:r>
            <w:proofErr w:type="spellStart"/>
            <w:r>
              <w:rPr>
                <w:sz w:val="24"/>
                <w:szCs w:val="24"/>
              </w:rPr>
              <w:t>please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write</w:t>
            </w:r>
            <w:proofErr w:type="spellEnd"/>
            <w:r>
              <w:rPr>
                <w:sz w:val="24"/>
                <w:szCs w:val="24"/>
              </w:rPr>
              <w:t xml:space="preserve"> to me </w:t>
            </w:r>
            <w:proofErr w:type="spellStart"/>
            <w:r>
              <w:rPr>
                <w:sz w:val="24"/>
                <w:szCs w:val="24"/>
              </w:rPr>
              <w:t>telling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already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have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</w:tr>
      <w:tr w:rsidR="00756259" w:rsidTr="00756259">
        <w:tc>
          <w:tcPr>
            <w:tcW w:w="9778" w:type="dxa"/>
            <w:gridSpan w:val="2"/>
          </w:tcPr>
          <w:p w:rsidR="00756259" w:rsidRDefault="00B86F38" w:rsidP="00784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Certificate of English (B1/B2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 xml:space="preserve">) I </w:t>
            </w:r>
            <w:proofErr w:type="spellStart"/>
            <w:r>
              <w:rPr>
                <w:sz w:val="24"/>
                <w:szCs w:val="24"/>
              </w:rPr>
              <w:t>cannot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scores</w:t>
            </w:r>
            <w:proofErr w:type="spellEnd"/>
            <w:r>
              <w:rPr>
                <w:sz w:val="24"/>
                <w:szCs w:val="24"/>
              </w:rPr>
              <w:t xml:space="preserve"> for you</w:t>
            </w:r>
            <w:bookmarkStart w:id="0" w:name="_GoBack"/>
            <w:bookmarkEnd w:id="0"/>
          </w:p>
        </w:tc>
      </w:tr>
      <w:tr w:rsidR="00756259" w:rsidTr="00756259">
        <w:tc>
          <w:tcPr>
            <w:tcW w:w="9778" w:type="dxa"/>
            <w:gridSpan w:val="2"/>
          </w:tcPr>
          <w:p w:rsidR="00756259" w:rsidRDefault="00756259" w:rsidP="00784555">
            <w:pPr>
              <w:rPr>
                <w:sz w:val="24"/>
                <w:szCs w:val="24"/>
              </w:rPr>
            </w:pPr>
          </w:p>
        </w:tc>
      </w:tr>
    </w:tbl>
    <w:p w:rsidR="00784555" w:rsidRPr="00B90B65" w:rsidRDefault="00784555" w:rsidP="00784555">
      <w:pPr>
        <w:rPr>
          <w:sz w:val="24"/>
          <w:szCs w:val="24"/>
        </w:rPr>
      </w:pPr>
    </w:p>
    <w:sectPr w:rsidR="00784555" w:rsidRPr="00B90B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21"/>
    <w:rsid w:val="000F1A7D"/>
    <w:rsid w:val="001F503A"/>
    <w:rsid w:val="005603BE"/>
    <w:rsid w:val="00756259"/>
    <w:rsid w:val="00784555"/>
    <w:rsid w:val="00B64121"/>
    <w:rsid w:val="00B86F38"/>
    <w:rsid w:val="00B9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8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8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Caponcello</dc:creator>
  <cp:lastModifiedBy>Studio Caponcello</cp:lastModifiedBy>
  <cp:revision>7</cp:revision>
  <dcterms:created xsi:type="dcterms:W3CDTF">2020-11-03T08:08:00Z</dcterms:created>
  <dcterms:modified xsi:type="dcterms:W3CDTF">2020-11-03T21:08:00Z</dcterms:modified>
</cp:coreProperties>
</file>